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CD4" w:rsidRPr="006408F5" w:rsidRDefault="005769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616C34" w:rsidRPr="0057690E" w:rsidRDefault="00616C34">
      <w:pPr>
        <w:rPr>
          <w:b/>
          <w:sz w:val="28"/>
          <w:szCs w:val="28"/>
        </w:rPr>
      </w:pPr>
      <w:r w:rsidRPr="0057690E">
        <w:rPr>
          <w:b/>
          <w:sz w:val="28"/>
          <w:szCs w:val="28"/>
        </w:rPr>
        <w:t>REPUBLIKA HRVATSKA</w:t>
      </w:r>
    </w:p>
    <w:p w:rsidR="00616C34" w:rsidRPr="0057690E" w:rsidRDefault="00616C34">
      <w:pPr>
        <w:rPr>
          <w:b/>
          <w:sz w:val="28"/>
          <w:szCs w:val="28"/>
        </w:rPr>
      </w:pPr>
      <w:r w:rsidRPr="0057690E">
        <w:rPr>
          <w:b/>
          <w:sz w:val="28"/>
          <w:szCs w:val="28"/>
        </w:rPr>
        <w:t>SISAČKO-MOSLAVAČKA ŽUPANIJA</w:t>
      </w:r>
    </w:p>
    <w:p w:rsidR="00616C34" w:rsidRPr="006408F5" w:rsidRDefault="00616C34">
      <w:pPr>
        <w:rPr>
          <w:b/>
          <w:sz w:val="28"/>
          <w:szCs w:val="28"/>
        </w:rPr>
      </w:pPr>
      <w:r w:rsidRPr="006408F5">
        <w:rPr>
          <w:b/>
          <w:sz w:val="28"/>
          <w:szCs w:val="28"/>
        </w:rPr>
        <w:t>OSNOVNA ŠKOLA POPOVAČA</w:t>
      </w:r>
    </w:p>
    <w:p w:rsidR="006944AB" w:rsidRPr="006408F5" w:rsidRDefault="006944AB">
      <w:pPr>
        <w:rPr>
          <w:b/>
          <w:sz w:val="28"/>
          <w:szCs w:val="28"/>
        </w:rPr>
      </w:pPr>
    </w:p>
    <w:p w:rsidR="00806DFE" w:rsidRPr="00A446BB" w:rsidRDefault="00806DFE">
      <w:r w:rsidRPr="00A446BB">
        <w:t>Klasa:</w:t>
      </w:r>
      <w:r w:rsidR="00FB3D5C">
        <w:tab/>
      </w:r>
      <w:r w:rsidR="00302D53" w:rsidRPr="00A446BB">
        <w:tab/>
      </w:r>
      <w:r w:rsidR="006E66FD" w:rsidRPr="00A446BB">
        <w:tab/>
      </w:r>
    </w:p>
    <w:p w:rsidR="00806DFE" w:rsidRPr="00A446BB" w:rsidRDefault="00806DFE">
      <w:r w:rsidRPr="00A446BB">
        <w:t>Ur.br.:</w:t>
      </w:r>
      <w:r w:rsidR="0061177A" w:rsidRPr="00A446BB">
        <w:tab/>
      </w:r>
      <w:r w:rsidR="006E66FD" w:rsidRPr="00A446BB">
        <w:tab/>
      </w:r>
    </w:p>
    <w:p w:rsidR="00616C34" w:rsidRPr="00A446BB" w:rsidRDefault="00030EC4">
      <w:r>
        <w:t xml:space="preserve">U </w:t>
      </w:r>
      <w:proofErr w:type="spellStart"/>
      <w:r>
        <w:t>Popovači</w:t>
      </w:r>
      <w:proofErr w:type="spellEnd"/>
      <w:r w:rsidR="00DE5E96">
        <w:t xml:space="preserve"> </w:t>
      </w:r>
      <w:r w:rsidR="0023717D">
        <w:t>22</w:t>
      </w:r>
      <w:r w:rsidR="00AA2CD4">
        <w:t>.</w:t>
      </w:r>
      <w:r w:rsidR="00D802BC">
        <w:t xml:space="preserve"> </w:t>
      </w:r>
      <w:r w:rsidR="0023717D">
        <w:t>listopada</w:t>
      </w:r>
      <w:r w:rsidR="00AA2CD4">
        <w:t xml:space="preserve"> 20</w:t>
      </w:r>
      <w:r w:rsidR="0082242A">
        <w:t>2</w:t>
      </w:r>
      <w:r w:rsidR="0023717D">
        <w:t>6</w:t>
      </w:r>
      <w:r w:rsidR="00AA2CD4">
        <w:t>.</w:t>
      </w:r>
    </w:p>
    <w:p w:rsidR="00616C34" w:rsidRPr="00A446BB" w:rsidRDefault="00616C34"/>
    <w:p w:rsidR="00616C34" w:rsidRPr="006408F5" w:rsidRDefault="00616C34" w:rsidP="00302D53">
      <w:pPr>
        <w:jc w:val="both"/>
        <w:rPr>
          <w:b/>
          <w:sz w:val="28"/>
          <w:szCs w:val="28"/>
        </w:rPr>
      </w:pPr>
    </w:p>
    <w:p w:rsidR="006E66FD" w:rsidRDefault="00D94AE9" w:rsidP="006E66FD">
      <w:pPr>
        <w:jc w:val="center"/>
        <w:rPr>
          <w:b/>
        </w:rPr>
      </w:pPr>
      <w:r w:rsidRPr="00D94AE9">
        <w:rPr>
          <w:b/>
        </w:rPr>
        <w:t>Z A P I S N I K</w:t>
      </w:r>
    </w:p>
    <w:p w:rsidR="00D94AE9" w:rsidRPr="00D94AE9" w:rsidRDefault="00D94AE9" w:rsidP="006E66FD">
      <w:pPr>
        <w:jc w:val="center"/>
        <w:rPr>
          <w:b/>
        </w:rPr>
      </w:pPr>
    </w:p>
    <w:p w:rsidR="006E66FD" w:rsidRPr="006E66FD" w:rsidRDefault="006E66FD" w:rsidP="006E66FD">
      <w:pPr>
        <w:jc w:val="center"/>
      </w:pPr>
      <w:r w:rsidRPr="006E66FD">
        <w:t xml:space="preserve"> s 1. sastanka Povjerenstva za provedbu javnog poziva za izbor</w:t>
      </w:r>
      <w:r>
        <w:t xml:space="preserve"> naj</w:t>
      </w:r>
      <w:r w:rsidR="00EF278C">
        <w:t>po</w:t>
      </w:r>
      <w:r w:rsidR="006F7FAB">
        <w:t>voljnije ponude za višednevnu ekskurziju</w:t>
      </w:r>
      <w:r w:rsidR="00774F6F">
        <w:t xml:space="preserve"> učenik</w:t>
      </w:r>
      <w:r w:rsidR="0043256B">
        <w:t>a sedmih (7.a,</w:t>
      </w:r>
      <w:r w:rsidR="00184CB5">
        <w:t>b,c</w:t>
      </w:r>
      <w:r w:rsidR="00774F6F">
        <w:t>)</w:t>
      </w:r>
      <w:r w:rsidRPr="006E66FD">
        <w:t xml:space="preserve"> razreda</w:t>
      </w:r>
      <w:r w:rsidR="00FA5984">
        <w:t>.</w:t>
      </w:r>
    </w:p>
    <w:p w:rsidR="006E66FD" w:rsidRPr="006E66FD" w:rsidRDefault="006E66FD" w:rsidP="006E66FD"/>
    <w:p w:rsidR="005E0180" w:rsidRDefault="006E66FD" w:rsidP="006E66FD">
      <w:r w:rsidRPr="006E66FD">
        <w:t>Na</w:t>
      </w:r>
      <w:r>
        <w:t>zočni</w:t>
      </w:r>
      <w:r w:rsidR="0082242A">
        <w:t xml:space="preserve"> razrednici:</w:t>
      </w:r>
      <w:r w:rsidR="006F7FAB">
        <w:t xml:space="preserve"> </w:t>
      </w:r>
      <w:r w:rsidR="00FD2BE3">
        <w:t xml:space="preserve">Martina Ivić, Marcela </w:t>
      </w:r>
      <w:proofErr w:type="spellStart"/>
      <w:r w:rsidR="00FD2BE3">
        <w:t>Pribolšan</w:t>
      </w:r>
      <w:proofErr w:type="spellEnd"/>
      <w:r w:rsidR="00FD2BE3">
        <w:t xml:space="preserve"> i Natalija Šlehta</w:t>
      </w:r>
      <w:r w:rsidR="006F7FAB">
        <w:t xml:space="preserve">                 </w:t>
      </w:r>
    </w:p>
    <w:p w:rsidR="005E0180" w:rsidRDefault="00DE5E96" w:rsidP="006E66FD">
      <w:r>
        <w:t xml:space="preserve">roditelji: </w:t>
      </w:r>
      <w:r w:rsidR="00FD2BE3">
        <w:t xml:space="preserve">Goran </w:t>
      </w:r>
      <w:proofErr w:type="spellStart"/>
      <w:r w:rsidR="00FD2BE3">
        <w:t>Kašnar</w:t>
      </w:r>
      <w:proofErr w:type="spellEnd"/>
      <w:r w:rsidR="00FD2BE3">
        <w:t xml:space="preserve"> i Dragica Nikolić</w:t>
      </w:r>
    </w:p>
    <w:p w:rsidR="005E0180" w:rsidRDefault="006F7FAB" w:rsidP="006E66FD">
      <w:r>
        <w:t xml:space="preserve">              </w:t>
      </w:r>
    </w:p>
    <w:p w:rsidR="006E66FD" w:rsidRDefault="00DE5E96" w:rsidP="006E66FD">
      <w:r>
        <w:t xml:space="preserve">učenici: </w:t>
      </w:r>
      <w:proofErr w:type="spellStart"/>
      <w:r w:rsidR="00FD2BE3">
        <w:t>Mia</w:t>
      </w:r>
      <w:proofErr w:type="spellEnd"/>
      <w:r w:rsidR="00FD2BE3">
        <w:t xml:space="preserve"> Galović, Lovro </w:t>
      </w:r>
      <w:proofErr w:type="spellStart"/>
      <w:r w:rsidR="00FD2BE3">
        <w:t>Sopina</w:t>
      </w:r>
      <w:proofErr w:type="spellEnd"/>
      <w:r w:rsidR="00FD2BE3">
        <w:t xml:space="preserve"> i Lovro Nikolić</w:t>
      </w:r>
      <w:bookmarkStart w:id="0" w:name="_GoBack"/>
      <w:bookmarkEnd w:id="0"/>
    </w:p>
    <w:p w:rsidR="006F7FAB" w:rsidRPr="006E66FD" w:rsidRDefault="006F7FAB" w:rsidP="006E66FD"/>
    <w:p w:rsidR="006E66FD" w:rsidRPr="006E66FD" w:rsidRDefault="00D554E0" w:rsidP="006E66FD">
      <w:r>
        <w:t>R</w:t>
      </w:r>
      <w:r w:rsidR="0082242A">
        <w:t>a</w:t>
      </w:r>
      <w:r w:rsidR="00184CB5">
        <w:t>vnatelj je</w:t>
      </w:r>
      <w:r w:rsidR="006E66FD">
        <w:t xml:space="preserve"> pozdra</w:t>
      </w:r>
      <w:r>
        <w:t>vi</w:t>
      </w:r>
      <w:r w:rsidR="00184CB5">
        <w:t>o</w:t>
      </w:r>
      <w:r>
        <w:t xml:space="preserve"> nazočne i predloži</w:t>
      </w:r>
      <w:r w:rsidR="00184CB5">
        <w:t>o</w:t>
      </w:r>
      <w:r w:rsidR="006E66FD" w:rsidRPr="006E66FD">
        <w:t xml:space="preserve"> sljedeći Dnevni red koji je jednoglasno prihvaćen:</w:t>
      </w:r>
    </w:p>
    <w:p w:rsidR="006E66FD" w:rsidRPr="006E66FD" w:rsidRDefault="006E66FD" w:rsidP="006E66FD">
      <w:pPr>
        <w:pStyle w:val="Odlomakpopisa"/>
        <w:numPr>
          <w:ilvl w:val="0"/>
          <w:numId w:val="10"/>
        </w:numPr>
        <w:rPr>
          <w:sz w:val="24"/>
          <w:szCs w:val="24"/>
        </w:rPr>
      </w:pPr>
      <w:r w:rsidRPr="006E66FD">
        <w:rPr>
          <w:sz w:val="24"/>
          <w:szCs w:val="24"/>
        </w:rPr>
        <w:t>Izbor predsjednika/ce Povjerenstva,</w:t>
      </w:r>
    </w:p>
    <w:p w:rsidR="006E66FD" w:rsidRPr="006E66FD" w:rsidRDefault="006E66FD" w:rsidP="006E66FD">
      <w:pPr>
        <w:pStyle w:val="Odlomakpopisa"/>
        <w:numPr>
          <w:ilvl w:val="0"/>
          <w:numId w:val="10"/>
        </w:numPr>
        <w:rPr>
          <w:sz w:val="24"/>
          <w:szCs w:val="24"/>
        </w:rPr>
      </w:pPr>
      <w:r w:rsidRPr="006E66FD">
        <w:rPr>
          <w:sz w:val="24"/>
          <w:szCs w:val="24"/>
        </w:rPr>
        <w:t>Donošenje odluke o datumu i sadržaju javnog poziva,</w:t>
      </w:r>
    </w:p>
    <w:p w:rsidR="006E66FD" w:rsidRPr="006E66FD" w:rsidRDefault="006E66FD" w:rsidP="006E66FD">
      <w:pPr>
        <w:pStyle w:val="Odlomakpopisa"/>
        <w:numPr>
          <w:ilvl w:val="0"/>
          <w:numId w:val="10"/>
        </w:numPr>
        <w:rPr>
          <w:sz w:val="24"/>
          <w:szCs w:val="24"/>
        </w:rPr>
      </w:pPr>
      <w:r w:rsidRPr="006E66FD">
        <w:rPr>
          <w:sz w:val="24"/>
          <w:szCs w:val="24"/>
        </w:rPr>
        <w:t>Provjera obrasca za ponudu,</w:t>
      </w:r>
    </w:p>
    <w:p w:rsidR="006E66FD" w:rsidRPr="006E66FD" w:rsidRDefault="006E66FD" w:rsidP="006E66FD">
      <w:pPr>
        <w:pStyle w:val="Odlomakpopisa"/>
        <w:numPr>
          <w:ilvl w:val="0"/>
          <w:numId w:val="10"/>
        </w:numPr>
        <w:rPr>
          <w:sz w:val="24"/>
          <w:szCs w:val="24"/>
        </w:rPr>
      </w:pPr>
      <w:r w:rsidRPr="006E66FD">
        <w:rPr>
          <w:sz w:val="24"/>
          <w:szCs w:val="24"/>
        </w:rPr>
        <w:t xml:space="preserve">Razno. </w:t>
      </w:r>
    </w:p>
    <w:p w:rsidR="006E66FD" w:rsidRPr="006E66FD" w:rsidRDefault="006E66FD" w:rsidP="006E66FD">
      <w:r w:rsidRPr="006E66FD">
        <w:t>Ad1.) Jednoglasno je odlučeno da predsjedni</w:t>
      </w:r>
      <w:r w:rsidR="0043256B">
        <w:t>ca</w:t>
      </w:r>
      <w:r w:rsidRPr="006E66FD">
        <w:t xml:space="preserve"> Po</w:t>
      </w:r>
      <w:r>
        <w:t>vjerens</w:t>
      </w:r>
      <w:r w:rsidR="00A861FD">
        <w:t>tva bude učit</w:t>
      </w:r>
      <w:r w:rsidR="009B070D">
        <w:t>elj</w:t>
      </w:r>
      <w:r w:rsidR="0043256B">
        <w:t>ic</w:t>
      </w:r>
      <w:r w:rsidR="004A601F">
        <w:t>a Martina Ivi</w:t>
      </w:r>
      <w:r w:rsidR="00F5694D">
        <w:t>ć.</w:t>
      </w:r>
    </w:p>
    <w:p w:rsidR="0043256B" w:rsidRDefault="006E66FD" w:rsidP="006E66FD">
      <w:r w:rsidRPr="006E66FD">
        <w:t>Ad2.)</w:t>
      </w:r>
      <w:r w:rsidR="0057690E">
        <w:t xml:space="preserve"> </w:t>
      </w:r>
      <w:r w:rsidR="00A861FD">
        <w:t>Članovi  Povjerenstva usuglasili s</w:t>
      </w:r>
      <w:r w:rsidR="00FB3D5C">
        <w:t xml:space="preserve">u se </w:t>
      </w:r>
      <w:r w:rsidR="00586C6C">
        <w:t>da s</w:t>
      </w:r>
      <w:r w:rsidR="00DE5E96">
        <w:t xml:space="preserve">e s učenicima </w:t>
      </w:r>
      <w:r w:rsidR="00184CB5">
        <w:t xml:space="preserve"> </w:t>
      </w:r>
      <w:r w:rsidR="0082242A">
        <w:t xml:space="preserve">sedmih  </w:t>
      </w:r>
      <w:r w:rsidR="00184CB5">
        <w:t>(7.a,b,c)</w:t>
      </w:r>
      <w:r w:rsidR="00184CB5" w:rsidRPr="006E66FD">
        <w:t xml:space="preserve"> </w:t>
      </w:r>
      <w:r w:rsidR="00FB3D5C">
        <w:t>r</w:t>
      </w:r>
      <w:r w:rsidR="00A861FD">
        <w:t>az</w:t>
      </w:r>
      <w:r w:rsidR="00586C6C">
        <w:t>rednih</w:t>
      </w:r>
      <w:r w:rsidR="00FB3D5C">
        <w:t xml:space="preserve"> odje</w:t>
      </w:r>
      <w:r w:rsidR="00DE5E96">
        <w:t>la ide</w:t>
      </w:r>
      <w:r w:rsidR="005312AB">
        <w:t xml:space="preserve"> u </w:t>
      </w:r>
      <w:r w:rsidR="0095124E">
        <w:t>. U cijenu ponude trebaju biti uračunate s</w:t>
      </w:r>
      <w:r w:rsidR="00FB3D5C">
        <w:t>ljede</w:t>
      </w:r>
      <w:r w:rsidR="00586C6C">
        <w:t>će stavke:</w:t>
      </w:r>
    </w:p>
    <w:p w:rsidR="006F7FAB" w:rsidRDefault="00586C6C" w:rsidP="006E66FD">
      <w:r>
        <w:t xml:space="preserve"> a)</w:t>
      </w:r>
      <w:r w:rsidR="006F7FAB" w:rsidRPr="0015307A">
        <w:t xml:space="preserve"> Prijevoz</w:t>
      </w:r>
      <w:r w:rsidR="00F5694D">
        <w:t xml:space="preserve"> avionom </w:t>
      </w:r>
      <w:r w:rsidR="006F7FAB" w:rsidRPr="0015307A">
        <w:t xml:space="preserve"> </w:t>
      </w:r>
      <w:r w:rsidR="00F5694D">
        <w:t>(</w:t>
      </w:r>
      <w:r w:rsidR="006F7FAB" w:rsidRPr="0015307A">
        <w:t>autobusom</w:t>
      </w:r>
      <w:r w:rsidR="00F5694D">
        <w:t xml:space="preserve">, </w:t>
      </w:r>
      <w:r w:rsidR="008A786E">
        <w:t>brod)</w:t>
      </w:r>
    </w:p>
    <w:p w:rsidR="006F7FAB" w:rsidRDefault="00AA2CD4" w:rsidP="006E66FD">
      <w:r>
        <w:t>b) Smještaj i prehrana u</w:t>
      </w:r>
      <w:r w:rsidR="008A786E">
        <w:t xml:space="preserve"> hotelu</w:t>
      </w:r>
    </w:p>
    <w:p w:rsidR="006E66FD" w:rsidRDefault="006F7FAB" w:rsidP="006E66FD">
      <w:r>
        <w:t xml:space="preserve">c) </w:t>
      </w:r>
      <w:r w:rsidR="00586C6C">
        <w:t>Ulaznice, vodič</w:t>
      </w:r>
      <w:r>
        <w:t xml:space="preserve"> i dodatni sadržaji</w:t>
      </w:r>
    </w:p>
    <w:p w:rsidR="006F7FAB" w:rsidRDefault="006F7FAB" w:rsidP="006E66FD">
      <w:r>
        <w:t>d) Putno osiguranje</w:t>
      </w:r>
    </w:p>
    <w:p w:rsidR="00AA2CD4" w:rsidRPr="006E66FD" w:rsidRDefault="00AA2CD4" w:rsidP="006E66FD">
      <w:r>
        <w:t>e) …</w:t>
      </w:r>
    </w:p>
    <w:p w:rsidR="006E66FD" w:rsidRPr="006E66FD" w:rsidRDefault="006E66FD" w:rsidP="006E66FD">
      <w:r w:rsidRPr="006E66FD">
        <w:t xml:space="preserve">Predviđeni datum polaska </w:t>
      </w:r>
      <w:r>
        <w:t>n</w:t>
      </w:r>
      <w:r w:rsidR="00EF278C">
        <w:t>a izlet</w:t>
      </w:r>
      <w:r w:rsidR="00481D0E">
        <w:t xml:space="preserve"> je</w:t>
      </w:r>
      <w:r w:rsidR="00F5694D">
        <w:t xml:space="preserve"> 7. lipnja 2027.</w:t>
      </w:r>
      <w:r w:rsidR="0057690E">
        <w:t>, a povratak</w:t>
      </w:r>
      <w:r w:rsidR="00481D0E">
        <w:t xml:space="preserve"> </w:t>
      </w:r>
      <w:r w:rsidR="00F5694D">
        <w:t>11. lipnja 2027. g</w:t>
      </w:r>
      <w:r w:rsidR="008A786E">
        <w:t>odine</w:t>
      </w:r>
      <w:r w:rsidR="005174A1">
        <w:t>.</w:t>
      </w:r>
    </w:p>
    <w:p w:rsidR="006E66FD" w:rsidRDefault="006E66FD" w:rsidP="006E66FD">
      <w:r w:rsidRPr="006E66FD">
        <w:t>Javni poziv će biti objavljen na mr</w:t>
      </w:r>
      <w:r>
        <w:t>ežnoj stranici škole</w:t>
      </w:r>
      <w:r w:rsidR="00481D0E">
        <w:t xml:space="preserve"> </w:t>
      </w:r>
      <w:r w:rsidR="00F5694D">
        <w:t xml:space="preserve">23. listopada 2026. </w:t>
      </w:r>
      <w:r w:rsidRPr="006E66FD">
        <w:t xml:space="preserve"> Rok za dostavu ponu</w:t>
      </w:r>
      <w:r w:rsidR="00481D0E">
        <w:t>da je</w:t>
      </w:r>
      <w:r w:rsidR="00F5694D">
        <w:t xml:space="preserve"> 3. studenoga 2026.</w:t>
      </w:r>
    </w:p>
    <w:p w:rsidR="0095124E" w:rsidRPr="006E66FD" w:rsidRDefault="0095124E" w:rsidP="006E66FD"/>
    <w:p w:rsidR="006E66FD" w:rsidRPr="006E66FD" w:rsidRDefault="006E66FD" w:rsidP="006E66FD">
      <w:r w:rsidRPr="006E66FD">
        <w:t>Ad3.) Povjerenstvo je provjerilo  ispravnost Obrasca p</w:t>
      </w:r>
      <w:r w:rsidR="00EF278C">
        <w:t>oziva za organizaciju izleta</w:t>
      </w:r>
      <w:r w:rsidRPr="006E66FD">
        <w:t>.</w:t>
      </w:r>
    </w:p>
    <w:p w:rsidR="006E66FD" w:rsidRPr="006E66FD" w:rsidRDefault="006E66FD" w:rsidP="006E66FD">
      <w:r>
        <w:t xml:space="preserve">Ad4.) </w:t>
      </w:r>
      <w:r w:rsidR="00AA2CD4">
        <w:t xml:space="preserve">Pitanja i prijedloga </w:t>
      </w:r>
      <w:r w:rsidR="008A786E">
        <w:t>nije bilo.</w:t>
      </w:r>
    </w:p>
    <w:p w:rsidR="006E66FD" w:rsidRDefault="006E66FD" w:rsidP="006E66FD"/>
    <w:p w:rsidR="006E66FD" w:rsidRDefault="006E66FD" w:rsidP="006E66FD"/>
    <w:p w:rsidR="0057690E" w:rsidRDefault="006E66FD" w:rsidP="0057690E">
      <w:r w:rsidRPr="006E66FD">
        <w:t>Za</w:t>
      </w:r>
      <w:r>
        <w:t>pisnik vodil</w:t>
      </w:r>
      <w:r w:rsidR="00CB054D">
        <w:t>o</w:t>
      </w:r>
      <w:r w:rsidR="000F5D3D">
        <w:t>/la</w:t>
      </w:r>
      <w:r>
        <w:t>:</w:t>
      </w:r>
      <w:r w:rsidR="0057690E">
        <w:t xml:space="preserve">                                                        </w:t>
      </w:r>
      <w:r w:rsidR="00AA2CD4">
        <w:t xml:space="preserve">                  Predsjedni</w:t>
      </w:r>
      <w:r w:rsidR="000F5D3D">
        <w:t>k/</w:t>
      </w:r>
      <w:proofErr w:type="spellStart"/>
      <w:r w:rsidR="000F5D3D">
        <w:t>ca</w:t>
      </w:r>
      <w:proofErr w:type="spellEnd"/>
      <w:r w:rsidR="0057690E" w:rsidRPr="006E66FD">
        <w:t xml:space="preserve"> Povjerenstva:</w:t>
      </w:r>
    </w:p>
    <w:p w:rsidR="0057690E" w:rsidRDefault="00FD2BE3" w:rsidP="006F7FAB">
      <w:r>
        <w:t>Natalija Šlehta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Martina Ivić</w:t>
      </w:r>
    </w:p>
    <w:p w:rsidR="0057690E" w:rsidRDefault="0057690E" w:rsidP="006F7FAB">
      <w:r>
        <w:tab/>
      </w:r>
      <w:r>
        <w:tab/>
      </w:r>
      <w:r>
        <w:tab/>
      </w:r>
      <w:r>
        <w:tab/>
        <w:t xml:space="preserve">                                  </w:t>
      </w:r>
      <w:r w:rsidR="00481D0E">
        <w:t xml:space="preserve">                 </w:t>
      </w:r>
    </w:p>
    <w:p w:rsidR="00181CD3" w:rsidRDefault="0057690E" w:rsidP="006F7FAB">
      <w:r>
        <w:t xml:space="preserve">                                                                                  </w:t>
      </w:r>
    </w:p>
    <w:p w:rsidR="0057690E" w:rsidRPr="0095124E" w:rsidRDefault="0057690E" w:rsidP="006F7FAB"/>
    <w:sectPr w:rsidR="0057690E" w:rsidRPr="0095124E" w:rsidSect="00430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7733E"/>
    <w:multiLevelType w:val="hybridMultilevel"/>
    <w:tmpl w:val="AA3651A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50AF0"/>
    <w:multiLevelType w:val="hybridMultilevel"/>
    <w:tmpl w:val="75EA2E5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D4500E"/>
    <w:multiLevelType w:val="hybridMultilevel"/>
    <w:tmpl w:val="CF84B25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53896"/>
    <w:multiLevelType w:val="hybridMultilevel"/>
    <w:tmpl w:val="0A12B4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201E6"/>
    <w:multiLevelType w:val="hybridMultilevel"/>
    <w:tmpl w:val="73B8B49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C50AE"/>
    <w:multiLevelType w:val="hybridMultilevel"/>
    <w:tmpl w:val="E1C033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5237D3"/>
    <w:multiLevelType w:val="hybridMultilevel"/>
    <w:tmpl w:val="A72E11AE"/>
    <w:lvl w:ilvl="0" w:tplc="A672ECE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149D0"/>
    <w:multiLevelType w:val="hybridMultilevel"/>
    <w:tmpl w:val="E22066A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66B13"/>
    <w:multiLevelType w:val="hybridMultilevel"/>
    <w:tmpl w:val="00A8A1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EA3DB8"/>
    <w:multiLevelType w:val="hybridMultilevel"/>
    <w:tmpl w:val="B378B170"/>
    <w:lvl w:ilvl="0" w:tplc="A672EC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36234"/>
    <w:multiLevelType w:val="hybridMultilevel"/>
    <w:tmpl w:val="6D72261E"/>
    <w:lvl w:ilvl="0" w:tplc="041A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C34"/>
    <w:rsid w:val="0000625F"/>
    <w:rsid w:val="00007768"/>
    <w:rsid w:val="00030EC4"/>
    <w:rsid w:val="00042708"/>
    <w:rsid w:val="00050EB1"/>
    <w:rsid w:val="00082BD5"/>
    <w:rsid w:val="000A305F"/>
    <w:rsid w:val="000F3627"/>
    <w:rsid w:val="000F5D3D"/>
    <w:rsid w:val="0011416E"/>
    <w:rsid w:val="001414B5"/>
    <w:rsid w:val="0015307A"/>
    <w:rsid w:val="00181CD3"/>
    <w:rsid w:val="00184CB5"/>
    <w:rsid w:val="001904FB"/>
    <w:rsid w:val="001B7F94"/>
    <w:rsid w:val="001E14D3"/>
    <w:rsid w:val="00217D5D"/>
    <w:rsid w:val="0023717D"/>
    <w:rsid w:val="00237F69"/>
    <w:rsid w:val="00292E7E"/>
    <w:rsid w:val="002A4CD4"/>
    <w:rsid w:val="002F0D55"/>
    <w:rsid w:val="00302D53"/>
    <w:rsid w:val="00326765"/>
    <w:rsid w:val="0037072C"/>
    <w:rsid w:val="00373A1A"/>
    <w:rsid w:val="003A1793"/>
    <w:rsid w:val="003A6E17"/>
    <w:rsid w:val="003D6BC2"/>
    <w:rsid w:val="003E0D16"/>
    <w:rsid w:val="003F764D"/>
    <w:rsid w:val="004301C4"/>
    <w:rsid w:val="00431C11"/>
    <w:rsid w:val="0043256B"/>
    <w:rsid w:val="00436BAD"/>
    <w:rsid w:val="00463C57"/>
    <w:rsid w:val="00464929"/>
    <w:rsid w:val="0047547C"/>
    <w:rsid w:val="004759F9"/>
    <w:rsid w:val="00481D0E"/>
    <w:rsid w:val="00483775"/>
    <w:rsid w:val="0048776D"/>
    <w:rsid w:val="004A3A1D"/>
    <w:rsid w:val="004A5507"/>
    <w:rsid w:val="004A601F"/>
    <w:rsid w:val="005135F2"/>
    <w:rsid w:val="005174A1"/>
    <w:rsid w:val="005312AB"/>
    <w:rsid w:val="005429C4"/>
    <w:rsid w:val="0057690E"/>
    <w:rsid w:val="00586C6C"/>
    <w:rsid w:val="0059465A"/>
    <w:rsid w:val="005A2C30"/>
    <w:rsid w:val="005C31BE"/>
    <w:rsid w:val="005D4AD8"/>
    <w:rsid w:val="005E0180"/>
    <w:rsid w:val="0060026D"/>
    <w:rsid w:val="0061177A"/>
    <w:rsid w:val="00616C34"/>
    <w:rsid w:val="0062747E"/>
    <w:rsid w:val="00633A63"/>
    <w:rsid w:val="00635703"/>
    <w:rsid w:val="006408F5"/>
    <w:rsid w:val="006805B8"/>
    <w:rsid w:val="006944AB"/>
    <w:rsid w:val="006D18C5"/>
    <w:rsid w:val="006E66FD"/>
    <w:rsid w:val="006F7FAB"/>
    <w:rsid w:val="007060E8"/>
    <w:rsid w:val="0071638E"/>
    <w:rsid w:val="007244A6"/>
    <w:rsid w:val="00742631"/>
    <w:rsid w:val="00752A13"/>
    <w:rsid w:val="0077089C"/>
    <w:rsid w:val="00774F6F"/>
    <w:rsid w:val="007E377C"/>
    <w:rsid w:val="007E591D"/>
    <w:rsid w:val="007F5F27"/>
    <w:rsid w:val="00806DFE"/>
    <w:rsid w:val="0082242A"/>
    <w:rsid w:val="00871D21"/>
    <w:rsid w:val="008775D0"/>
    <w:rsid w:val="00890AAA"/>
    <w:rsid w:val="008A786E"/>
    <w:rsid w:val="008B5D4F"/>
    <w:rsid w:val="008E5A62"/>
    <w:rsid w:val="00904F46"/>
    <w:rsid w:val="009079C5"/>
    <w:rsid w:val="0095124E"/>
    <w:rsid w:val="00966FBA"/>
    <w:rsid w:val="009805B8"/>
    <w:rsid w:val="0099708B"/>
    <w:rsid w:val="009B070D"/>
    <w:rsid w:val="00A17694"/>
    <w:rsid w:val="00A446BB"/>
    <w:rsid w:val="00A55F23"/>
    <w:rsid w:val="00A60251"/>
    <w:rsid w:val="00A83273"/>
    <w:rsid w:val="00A861FD"/>
    <w:rsid w:val="00AA2CD4"/>
    <w:rsid w:val="00AA5316"/>
    <w:rsid w:val="00AB4C61"/>
    <w:rsid w:val="00AB6FA7"/>
    <w:rsid w:val="00B031C9"/>
    <w:rsid w:val="00B23B2A"/>
    <w:rsid w:val="00B32897"/>
    <w:rsid w:val="00BB0051"/>
    <w:rsid w:val="00BB455C"/>
    <w:rsid w:val="00BD36E7"/>
    <w:rsid w:val="00BE578D"/>
    <w:rsid w:val="00C63044"/>
    <w:rsid w:val="00C816F3"/>
    <w:rsid w:val="00CB054D"/>
    <w:rsid w:val="00CC647D"/>
    <w:rsid w:val="00D02E06"/>
    <w:rsid w:val="00D554E0"/>
    <w:rsid w:val="00D802BC"/>
    <w:rsid w:val="00D94AE9"/>
    <w:rsid w:val="00DC38D8"/>
    <w:rsid w:val="00DE5E96"/>
    <w:rsid w:val="00E07310"/>
    <w:rsid w:val="00E16B4B"/>
    <w:rsid w:val="00E22328"/>
    <w:rsid w:val="00E34C09"/>
    <w:rsid w:val="00E95673"/>
    <w:rsid w:val="00ED4BED"/>
    <w:rsid w:val="00EF278C"/>
    <w:rsid w:val="00EF73EF"/>
    <w:rsid w:val="00F22184"/>
    <w:rsid w:val="00F2744F"/>
    <w:rsid w:val="00F5694D"/>
    <w:rsid w:val="00F64F65"/>
    <w:rsid w:val="00FA5984"/>
    <w:rsid w:val="00FB3D5C"/>
    <w:rsid w:val="00FD2BE3"/>
    <w:rsid w:val="00FE2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81468"/>
  <w15:docId w15:val="{FEC075CC-E9FE-49CD-B4D3-B118B098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301C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C816F3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6E66FD"/>
    <w:rPr>
      <w:rFonts w:ascii="Calibri" w:hAnsi="Calibri"/>
      <w:noProof/>
      <w:sz w:val="22"/>
      <w:szCs w:val="22"/>
    </w:rPr>
  </w:style>
  <w:style w:type="character" w:customStyle="1" w:styleId="BezproredaChar">
    <w:name w:val="Bez proreda Char"/>
    <w:basedOn w:val="Zadanifontodlomka"/>
    <w:link w:val="Bezproreda"/>
    <w:uiPriority w:val="1"/>
    <w:rsid w:val="006E66FD"/>
    <w:rPr>
      <w:rFonts w:ascii="Calibri" w:eastAsia="Times New Roman" w:hAnsi="Calibri" w:cs="Times New Roman"/>
      <w:noProof/>
      <w:sz w:val="22"/>
      <w:szCs w:val="22"/>
      <w:lang w:val="hr-HR" w:eastAsia="hr-HR" w:bidi="ar-SA"/>
    </w:rPr>
  </w:style>
  <w:style w:type="paragraph" w:styleId="Odlomakpopisa">
    <w:name w:val="List Paragraph"/>
    <w:basedOn w:val="Normal"/>
    <w:uiPriority w:val="34"/>
    <w:qFormat/>
    <w:rsid w:val="006E66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OS Popovača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Natalija Šlehta</cp:lastModifiedBy>
  <cp:revision>3</cp:revision>
  <cp:lastPrinted>2017-10-10T14:08:00Z</cp:lastPrinted>
  <dcterms:created xsi:type="dcterms:W3CDTF">2026-10-22T15:56:00Z</dcterms:created>
  <dcterms:modified xsi:type="dcterms:W3CDTF">2026-10-23T05:21:00Z</dcterms:modified>
</cp:coreProperties>
</file>